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7660D" w14:textId="7A2C2EF9" w:rsidR="00703713" w:rsidRDefault="000B4486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 w:rsidR="000601C1">
        <w:rPr>
          <w:rFonts w:ascii="Times New Roman" w:hAnsi="Times New Roman" w:cs="Times New Roman"/>
          <w:sz w:val="28"/>
          <w:szCs w:val="28"/>
        </w:rPr>
        <w:t xml:space="preserve"> творческой группы</w:t>
      </w:r>
    </w:p>
    <w:p w14:paraId="1F82E0DC" w14:textId="77777777" w:rsidR="00703713" w:rsidRDefault="000601C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методической площадки МАДОУ детский сад «Росток»</w:t>
      </w:r>
    </w:p>
    <w:p w14:paraId="7AF90D1E" w14:textId="77777777" w:rsidR="00703713" w:rsidRDefault="000601C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методического объединения</w:t>
      </w:r>
    </w:p>
    <w:p w14:paraId="3F7936C1" w14:textId="77777777" w:rsidR="00703713" w:rsidRDefault="000601C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педагогов дошкольного образования</w:t>
      </w:r>
    </w:p>
    <w:p w14:paraId="28365186" w14:textId="77777777" w:rsidR="00703713" w:rsidRDefault="000601C1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 учебный год</w:t>
      </w:r>
    </w:p>
    <w:p w14:paraId="46E23920" w14:textId="77777777" w:rsidR="00703713" w:rsidRDefault="000601C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B66A59" w14:textId="77777777" w:rsidR="00703713" w:rsidRDefault="000601C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B4486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«Школа молодого педагога» как ресурс создания условий для развития профессиональной компетентности педагогов», 2 год.</w:t>
      </w:r>
    </w:p>
    <w:p w14:paraId="3534DB8B" w14:textId="77777777" w:rsidR="00703713" w:rsidRPr="000B4486" w:rsidRDefault="000601C1">
      <w:pPr>
        <w:spacing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0B4486">
        <w:rPr>
          <w:rFonts w:ascii="Times New Roman" w:hAnsi="Times New Roman" w:cs="Times New Roman"/>
          <w:b/>
          <w:bCs/>
          <w:sz w:val="28"/>
          <w:szCs w:val="28"/>
        </w:rPr>
        <w:t xml:space="preserve">Руководитель творческой группы: </w:t>
      </w:r>
    </w:p>
    <w:p w14:paraId="47D73BC3" w14:textId="77777777" w:rsidR="00703713" w:rsidRDefault="000601C1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Наталия Юрьевна, методист, МАДОУ детский сад «Росток» структурное подразделение – детский сад № 35 «Аленький цветочек».</w:t>
      </w:r>
    </w:p>
    <w:p w14:paraId="271C80A2" w14:textId="77777777" w:rsidR="00703713" w:rsidRDefault="007037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5"/>
        <w:gridCol w:w="2778"/>
        <w:gridCol w:w="2693"/>
        <w:gridCol w:w="3119"/>
      </w:tblGrid>
      <w:tr w:rsidR="000B4486" w14:paraId="2BD1329B" w14:textId="77777777" w:rsidTr="00B04D96">
        <w:tc>
          <w:tcPr>
            <w:tcW w:w="795" w:type="dxa"/>
          </w:tcPr>
          <w:p w14:paraId="0D709077" w14:textId="77777777" w:rsidR="000B4486" w:rsidRDefault="000B4486" w:rsidP="00B04D96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bookmarkStart w:id="0" w:name="_Hlk1459222201"/>
            <w:bookmarkStart w:id="1" w:name="_GoBack1"/>
            <w:bookmarkEnd w:id="0"/>
            <w:bookmarkEnd w:id="1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N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78" w:type="dxa"/>
          </w:tcPr>
          <w:p w14:paraId="3262E37F" w14:textId="77777777" w:rsidR="000B4486" w:rsidRDefault="000B4486" w:rsidP="00B04D96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2693" w:type="dxa"/>
          </w:tcPr>
          <w:p w14:paraId="16BE56CE" w14:textId="77777777" w:rsidR="000B4486" w:rsidRDefault="000B4486" w:rsidP="00B04D96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Место работы</w:t>
            </w:r>
          </w:p>
          <w:p w14:paraId="1F14E43F" w14:textId="77777777" w:rsidR="000B4486" w:rsidRDefault="000B4486" w:rsidP="00B04D96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(номер детского сада)</w:t>
            </w:r>
          </w:p>
        </w:tc>
        <w:tc>
          <w:tcPr>
            <w:tcW w:w="3119" w:type="dxa"/>
          </w:tcPr>
          <w:p w14:paraId="7F84FC55" w14:textId="77777777" w:rsidR="000B4486" w:rsidRDefault="000B4486" w:rsidP="00B04D96">
            <w:pPr>
              <w:spacing w:after="0" w:line="240" w:lineRule="auto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0B4486" w14:paraId="4FDB58D4" w14:textId="77777777" w:rsidTr="00B03DCA">
        <w:tc>
          <w:tcPr>
            <w:tcW w:w="795" w:type="dxa"/>
          </w:tcPr>
          <w:p w14:paraId="138F232D" w14:textId="77777777" w:rsidR="000B4486" w:rsidRDefault="000B4486" w:rsidP="004315C7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53808" w14:textId="503D1729" w:rsidR="000B4486" w:rsidRPr="004315C7" w:rsidRDefault="000B4486" w:rsidP="004315C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hAnsi="Times New Roman" w:cs="Times New Roman"/>
                <w:sz w:val="28"/>
                <w:szCs w:val="28"/>
              </w:rPr>
              <w:t>Кочановская Н</w:t>
            </w:r>
            <w:r w:rsidR="004315C7" w:rsidRPr="004315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15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315C7" w:rsidRPr="004315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7B837E11" w14:textId="3016BBE3" w:rsidR="000B4486" w:rsidRPr="004315C7" w:rsidRDefault="000B4486" w:rsidP="004315C7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</w:t>
            </w:r>
            <w:r w:rsid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</w:tcPr>
          <w:p w14:paraId="7E88596B" w14:textId="77777777" w:rsidR="000B4486" w:rsidRPr="004315C7" w:rsidRDefault="000B4486" w:rsidP="004315C7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64D10" w14:paraId="0D0FA9DB" w14:textId="77777777" w:rsidTr="00B03DCA">
        <w:tc>
          <w:tcPr>
            <w:tcW w:w="795" w:type="dxa"/>
          </w:tcPr>
          <w:p w14:paraId="7727C625" w14:textId="26B8EFD3" w:rsidR="00564D10" w:rsidRDefault="00564D10" w:rsidP="00564D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96A22" w14:textId="10C26F68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Кравец Е.В.</w:t>
            </w:r>
          </w:p>
        </w:tc>
        <w:tc>
          <w:tcPr>
            <w:tcW w:w="2693" w:type="dxa"/>
          </w:tcPr>
          <w:p w14:paraId="54997B62" w14:textId="68F6A7F9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</w:tcPr>
          <w:p w14:paraId="1F1F410F" w14:textId="5996F297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64D10" w14:paraId="631C8C83" w14:textId="77777777" w:rsidTr="00B03DCA">
        <w:tc>
          <w:tcPr>
            <w:tcW w:w="795" w:type="dxa"/>
          </w:tcPr>
          <w:p w14:paraId="2CEB99B4" w14:textId="1FD54679" w:rsidR="00564D10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5C50" w14:textId="0BAC4DFB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hAnsi="Times New Roman" w:cs="Times New Roman"/>
                <w:sz w:val="28"/>
                <w:szCs w:val="28"/>
              </w:rPr>
              <w:t>Жаркая Е.А.</w:t>
            </w:r>
          </w:p>
        </w:tc>
        <w:tc>
          <w:tcPr>
            <w:tcW w:w="2693" w:type="dxa"/>
          </w:tcPr>
          <w:p w14:paraId="3C0665AB" w14:textId="69398607" w:rsidR="00564D10" w:rsidRPr="004315C7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детский сад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19" w:type="dxa"/>
          </w:tcPr>
          <w:p w14:paraId="5C772D95" w14:textId="77777777" w:rsidR="00564D10" w:rsidRPr="004315C7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64D10" w14:paraId="46453757" w14:textId="77777777" w:rsidTr="00B03DCA">
        <w:tc>
          <w:tcPr>
            <w:tcW w:w="795" w:type="dxa"/>
          </w:tcPr>
          <w:p w14:paraId="3C700623" w14:textId="53FD5B1C" w:rsidR="00564D10" w:rsidRDefault="00564D10" w:rsidP="00564D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5085" w14:textId="41B671C8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Помазкина В.А.</w:t>
            </w:r>
          </w:p>
        </w:tc>
        <w:tc>
          <w:tcPr>
            <w:tcW w:w="2693" w:type="dxa"/>
          </w:tcPr>
          <w:p w14:paraId="4425D60F" w14:textId="10ED9380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детский сад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19" w:type="dxa"/>
          </w:tcPr>
          <w:p w14:paraId="7A91CBD2" w14:textId="4530F6D1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старший </w:t>
            </w: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64D10" w14:paraId="34025FAD" w14:textId="77777777" w:rsidTr="00B03DCA">
        <w:tc>
          <w:tcPr>
            <w:tcW w:w="795" w:type="dxa"/>
          </w:tcPr>
          <w:p w14:paraId="59476032" w14:textId="399D2221" w:rsidR="00564D10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23981" w14:textId="5691D7C8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hAnsi="Times New Roman" w:cs="Times New Roman"/>
                <w:sz w:val="28"/>
                <w:szCs w:val="28"/>
              </w:rPr>
              <w:t>Цивилева Е.М.</w:t>
            </w:r>
          </w:p>
        </w:tc>
        <w:tc>
          <w:tcPr>
            <w:tcW w:w="2693" w:type="dxa"/>
          </w:tcPr>
          <w:p w14:paraId="61A4CD72" w14:textId="25A49629" w:rsidR="00564D10" w:rsidRPr="004315C7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детский сад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19" w:type="dxa"/>
          </w:tcPr>
          <w:p w14:paraId="0A6A887A" w14:textId="389C44F1" w:rsidR="00564D10" w:rsidRPr="004315C7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64D10" w14:paraId="2249CCFC" w14:textId="77777777" w:rsidTr="00B03DCA">
        <w:tc>
          <w:tcPr>
            <w:tcW w:w="795" w:type="dxa"/>
          </w:tcPr>
          <w:p w14:paraId="4F62E8AC" w14:textId="5C332779" w:rsidR="00564D10" w:rsidRDefault="00564D10" w:rsidP="00564D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4DC69" w14:textId="62FC7E00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Ведерникова Е.Ф.</w:t>
            </w:r>
          </w:p>
        </w:tc>
        <w:tc>
          <w:tcPr>
            <w:tcW w:w="2693" w:type="dxa"/>
          </w:tcPr>
          <w:p w14:paraId="24087E64" w14:textId="5E0DAA57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детский сад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19" w:type="dxa"/>
          </w:tcPr>
          <w:p w14:paraId="74E5786C" w14:textId="4D4CAECF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64D10" w14:paraId="578BC902" w14:textId="77777777" w:rsidTr="00B03DCA">
        <w:tc>
          <w:tcPr>
            <w:tcW w:w="795" w:type="dxa"/>
          </w:tcPr>
          <w:p w14:paraId="5A1D41E5" w14:textId="317E44D8" w:rsidR="00564D10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C410" w14:textId="0C1DAE8B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hAnsi="Times New Roman" w:cs="Times New Roman"/>
                <w:sz w:val="28"/>
                <w:szCs w:val="28"/>
              </w:rPr>
              <w:t xml:space="preserve">Мирошникова К.Я. </w:t>
            </w:r>
          </w:p>
        </w:tc>
        <w:tc>
          <w:tcPr>
            <w:tcW w:w="2693" w:type="dxa"/>
          </w:tcPr>
          <w:p w14:paraId="53EF536E" w14:textId="1F9751B8" w:rsidR="00564D10" w:rsidRPr="004315C7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детский сад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19" w:type="dxa"/>
          </w:tcPr>
          <w:p w14:paraId="1F6096F4" w14:textId="664167E4" w:rsidR="00564D10" w:rsidRPr="004315C7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64D10" w14:paraId="1F70BE2C" w14:textId="77777777" w:rsidTr="00B03DCA">
        <w:tc>
          <w:tcPr>
            <w:tcW w:w="795" w:type="dxa"/>
          </w:tcPr>
          <w:p w14:paraId="28AB3EAD" w14:textId="5423DDEC" w:rsidR="00564D10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2A5E" w14:textId="00EEF9FD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hAnsi="Times New Roman" w:cs="Times New Roman"/>
                <w:sz w:val="28"/>
                <w:szCs w:val="28"/>
              </w:rPr>
              <w:t>Соболева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15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51B648D7" w14:textId="6417A3AF" w:rsidR="00564D10" w:rsidRPr="004315C7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детский сад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119" w:type="dxa"/>
          </w:tcPr>
          <w:p w14:paraId="59154123" w14:textId="676BF80C" w:rsidR="00564D10" w:rsidRPr="004315C7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  <w:tr w:rsidR="00564D10" w14:paraId="2230E6AC" w14:textId="77777777" w:rsidTr="00B03DCA">
        <w:tc>
          <w:tcPr>
            <w:tcW w:w="795" w:type="dxa"/>
          </w:tcPr>
          <w:p w14:paraId="22EBE03E" w14:textId="7F057D33" w:rsidR="00564D10" w:rsidRDefault="00564D10" w:rsidP="00564D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5FDF" w14:textId="287A0DA1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Новоселова Н.Ю. </w:t>
            </w:r>
          </w:p>
        </w:tc>
        <w:tc>
          <w:tcPr>
            <w:tcW w:w="2693" w:type="dxa"/>
          </w:tcPr>
          <w:p w14:paraId="6598D470" w14:textId="6B53E48D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35</w:t>
            </w:r>
          </w:p>
        </w:tc>
        <w:tc>
          <w:tcPr>
            <w:tcW w:w="3119" w:type="dxa"/>
          </w:tcPr>
          <w:p w14:paraId="331AB224" w14:textId="0C73E851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  <w:tr w:rsidR="00564D10" w14:paraId="387F3F94" w14:textId="77777777" w:rsidTr="00B03DCA">
        <w:tc>
          <w:tcPr>
            <w:tcW w:w="795" w:type="dxa"/>
          </w:tcPr>
          <w:p w14:paraId="433C6B63" w14:textId="10A0FEE6" w:rsidR="00564D10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80CA" w14:textId="559073B9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hAnsi="Times New Roman" w:cs="Times New Roman"/>
                <w:sz w:val="28"/>
                <w:szCs w:val="28"/>
              </w:rPr>
              <w:t>Трофимова А.Ю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4889BEB1" w14:textId="06EB4E1E" w:rsidR="00564D10" w:rsidRPr="004315C7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35</w:t>
            </w:r>
          </w:p>
        </w:tc>
        <w:tc>
          <w:tcPr>
            <w:tcW w:w="3119" w:type="dxa"/>
          </w:tcPr>
          <w:p w14:paraId="67656923" w14:textId="77777777" w:rsidR="00564D10" w:rsidRPr="004315C7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64D10" w14:paraId="184B80E7" w14:textId="77777777" w:rsidTr="00B03DCA">
        <w:tc>
          <w:tcPr>
            <w:tcW w:w="795" w:type="dxa"/>
          </w:tcPr>
          <w:p w14:paraId="7BA41BB3" w14:textId="0B5F6A4A" w:rsidR="00564D10" w:rsidRDefault="00564D10" w:rsidP="00564D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938B" w14:textId="2A9F79FA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hAnsi="Times New Roman" w:cs="Times New Roman"/>
                <w:sz w:val="28"/>
                <w:szCs w:val="28"/>
              </w:rPr>
              <w:t>Петровичева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15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40741C87" w14:textId="3447BA39" w:rsidR="00564D10" w:rsidRPr="00F45054" w:rsidRDefault="00564D10" w:rsidP="00564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35</w:t>
            </w:r>
          </w:p>
        </w:tc>
        <w:tc>
          <w:tcPr>
            <w:tcW w:w="3119" w:type="dxa"/>
          </w:tcPr>
          <w:p w14:paraId="41774980" w14:textId="3EBFF19A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64D10" w14:paraId="23AC27D0" w14:textId="77777777" w:rsidTr="00B03DCA">
        <w:tc>
          <w:tcPr>
            <w:tcW w:w="795" w:type="dxa"/>
          </w:tcPr>
          <w:p w14:paraId="04B6DEC5" w14:textId="667D5D37" w:rsidR="00564D10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E269" w14:textId="415DB732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hAnsi="Times New Roman" w:cs="Times New Roman"/>
                <w:sz w:val="28"/>
                <w:szCs w:val="28"/>
              </w:rPr>
              <w:t>Сухих Е.Д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15D6D4DA" w14:textId="2FF3397D" w:rsidR="00564D10" w:rsidRPr="004315C7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35</w:t>
            </w:r>
          </w:p>
        </w:tc>
        <w:tc>
          <w:tcPr>
            <w:tcW w:w="3119" w:type="dxa"/>
          </w:tcPr>
          <w:p w14:paraId="6DB068AA" w14:textId="20F13C04" w:rsidR="00564D10" w:rsidRPr="004315C7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  <w:tr w:rsidR="00564D10" w14:paraId="05D8A6BB" w14:textId="77777777" w:rsidTr="00B03DCA">
        <w:tc>
          <w:tcPr>
            <w:tcW w:w="795" w:type="dxa"/>
          </w:tcPr>
          <w:p w14:paraId="2175D680" w14:textId="726DF9FE" w:rsidR="00564D10" w:rsidRDefault="00564D10" w:rsidP="00564D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C1B2" w14:textId="64F85C09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Чупрына Н.В.</w:t>
            </w:r>
          </w:p>
        </w:tc>
        <w:tc>
          <w:tcPr>
            <w:tcW w:w="2693" w:type="dxa"/>
          </w:tcPr>
          <w:p w14:paraId="24BD914C" w14:textId="35F86CDB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48</w:t>
            </w:r>
          </w:p>
        </w:tc>
        <w:tc>
          <w:tcPr>
            <w:tcW w:w="3119" w:type="dxa"/>
          </w:tcPr>
          <w:p w14:paraId="177BDCF7" w14:textId="2F15CA0D" w:rsidR="00564D10" w:rsidRPr="004315C7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063734">
              <w:rPr>
                <w:rFonts w:ascii="Times New Roman" w:eastAsia="Times New Roman" w:hAnsi="Times New Roman" w:cs="Times New Roman"/>
                <w:bCs/>
                <w:color w:val="1A1A1A"/>
                <w:sz w:val="28"/>
                <w:szCs w:val="28"/>
                <w:lang w:eastAsia="ru-RU"/>
              </w:rPr>
              <w:t>инструктор по физической культуре</w:t>
            </w:r>
          </w:p>
        </w:tc>
      </w:tr>
      <w:tr w:rsidR="00564D10" w14:paraId="09522624" w14:textId="77777777" w:rsidTr="00B03DCA">
        <w:tc>
          <w:tcPr>
            <w:tcW w:w="795" w:type="dxa"/>
          </w:tcPr>
          <w:p w14:paraId="1E801953" w14:textId="001C7E83" w:rsidR="00564D10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58EC" w14:textId="09447E0F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hAnsi="Times New Roman" w:cs="Times New Roman"/>
                <w:sz w:val="28"/>
                <w:szCs w:val="28"/>
              </w:rPr>
              <w:t>Остаточникова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15C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5F58326B" w14:textId="77777777" w:rsidR="00564D10" w:rsidRPr="004315C7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35</w:t>
            </w:r>
          </w:p>
        </w:tc>
        <w:tc>
          <w:tcPr>
            <w:tcW w:w="3119" w:type="dxa"/>
          </w:tcPr>
          <w:p w14:paraId="55932729" w14:textId="77777777" w:rsidR="00564D10" w:rsidRPr="004315C7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4315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564D10" w14:paraId="2F06ED1F" w14:textId="77777777" w:rsidTr="00B03DCA">
        <w:tc>
          <w:tcPr>
            <w:tcW w:w="795" w:type="dxa"/>
          </w:tcPr>
          <w:p w14:paraId="64B8D277" w14:textId="602E172B" w:rsidR="00564D10" w:rsidRDefault="00564D10" w:rsidP="00564D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F1E16" w14:textId="743F04F9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hAnsi="Times New Roman" w:cs="Times New Roman"/>
                <w:sz w:val="28"/>
                <w:szCs w:val="28"/>
              </w:rPr>
              <w:t>Гусева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15C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3EE1F953" w14:textId="5C58F081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47</w:t>
            </w:r>
          </w:p>
        </w:tc>
        <w:tc>
          <w:tcPr>
            <w:tcW w:w="3119" w:type="dxa"/>
          </w:tcPr>
          <w:p w14:paraId="7E26BBFE" w14:textId="5B0F6E49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64D10" w14:paraId="5BAE1C8A" w14:textId="77777777" w:rsidTr="000601C1">
        <w:tc>
          <w:tcPr>
            <w:tcW w:w="795" w:type="dxa"/>
          </w:tcPr>
          <w:p w14:paraId="2F8DE92D" w14:textId="633BB392" w:rsidR="00564D10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742BB" w14:textId="5BFAB3EF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hAnsi="Times New Roman" w:cs="Times New Roman"/>
                <w:sz w:val="28"/>
                <w:szCs w:val="28"/>
              </w:rPr>
              <w:t>Юртанова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15C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4D07E28A" w14:textId="7352D575" w:rsidR="00564D10" w:rsidRPr="004315C7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47</w:t>
            </w:r>
          </w:p>
        </w:tc>
        <w:tc>
          <w:tcPr>
            <w:tcW w:w="3119" w:type="dxa"/>
          </w:tcPr>
          <w:p w14:paraId="428AA378" w14:textId="1BEFB435" w:rsidR="00564D10" w:rsidRPr="004315C7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 xml:space="preserve">- логопед </w:t>
            </w:r>
          </w:p>
        </w:tc>
      </w:tr>
      <w:tr w:rsidR="00564D10" w14:paraId="47E37226" w14:textId="77777777" w:rsidTr="000601C1">
        <w:tc>
          <w:tcPr>
            <w:tcW w:w="795" w:type="dxa"/>
          </w:tcPr>
          <w:p w14:paraId="6CC3B79C" w14:textId="0464E64C" w:rsidR="00564D10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7BB22" w14:textId="2159B0AB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hAnsi="Times New Roman" w:cs="Times New Roman"/>
                <w:sz w:val="28"/>
                <w:szCs w:val="28"/>
              </w:rPr>
              <w:t>Ведякина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15C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4582CAB6" w14:textId="47DA77F2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47</w:t>
            </w:r>
          </w:p>
        </w:tc>
        <w:tc>
          <w:tcPr>
            <w:tcW w:w="3119" w:type="dxa"/>
          </w:tcPr>
          <w:p w14:paraId="45A78D45" w14:textId="55E10582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 xml:space="preserve">- логопед </w:t>
            </w:r>
          </w:p>
        </w:tc>
      </w:tr>
      <w:tr w:rsidR="00564D10" w14:paraId="7EF32CA6" w14:textId="77777777" w:rsidTr="000601C1">
        <w:tc>
          <w:tcPr>
            <w:tcW w:w="795" w:type="dxa"/>
          </w:tcPr>
          <w:p w14:paraId="4189D431" w14:textId="2DE3A78F" w:rsidR="00564D10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E3184" w14:textId="0E271D13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hAnsi="Times New Roman" w:cs="Times New Roman"/>
                <w:sz w:val="28"/>
                <w:szCs w:val="28"/>
              </w:rPr>
              <w:t>Бобков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15C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52DE8D5D" w14:textId="7DB303D9" w:rsidR="00564D10" w:rsidRPr="004315C7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47</w:t>
            </w:r>
          </w:p>
        </w:tc>
        <w:tc>
          <w:tcPr>
            <w:tcW w:w="3119" w:type="dxa"/>
          </w:tcPr>
          <w:p w14:paraId="3EE1FEA7" w14:textId="5392BD05" w:rsidR="00564D10" w:rsidRPr="004315C7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564D10" w14:paraId="62CB1625" w14:textId="77777777" w:rsidTr="000601C1">
        <w:tc>
          <w:tcPr>
            <w:tcW w:w="795" w:type="dxa"/>
          </w:tcPr>
          <w:p w14:paraId="5A928A89" w14:textId="1A90FBB9" w:rsidR="00564D10" w:rsidRDefault="00564D10" w:rsidP="00564D10">
            <w:pPr>
              <w:spacing w:after="0" w:line="240" w:lineRule="auto"/>
              <w:contextualSpacing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980D6" w14:textId="5512B713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315C7">
              <w:rPr>
                <w:rFonts w:ascii="Times New Roman" w:hAnsi="Times New Roman" w:cs="Times New Roman"/>
                <w:sz w:val="28"/>
                <w:szCs w:val="28"/>
              </w:rPr>
              <w:t>Ячменева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315C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14:paraId="2D306E21" w14:textId="3F6A4414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65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детский сад № 47</w:t>
            </w:r>
          </w:p>
        </w:tc>
        <w:tc>
          <w:tcPr>
            <w:tcW w:w="3119" w:type="dxa"/>
          </w:tcPr>
          <w:p w14:paraId="35FDC068" w14:textId="6AC2963E" w:rsidR="00564D10" w:rsidRPr="004315C7" w:rsidRDefault="00564D10" w:rsidP="00564D1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165E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</w:tbl>
    <w:p w14:paraId="2DA21E83" w14:textId="77777777" w:rsidR="000B4486" w:rsidRDefault="000B4486" w:rsidP="000B4486">
      <w:pPr>
        <w:spacing w:after="0" w:line="240" w:lineRule="auto"/>
        <w:rPr>
          <w:rFonts w:ascii="Times New Roman" w:hAnsi="Times New Roman" w:cs="Times New Roman"/>
          <w:sz w:val="26"/>
          <w:szCs w:val="28"/>
        </w:rPr>
      </w:pPr>
    </w:p>
    <w:p w14:paraId="3F79585D" w14:textId="77777777" w:rsidR="000B4486" w:rsidRDefault="000B4486" w:rsidP="000B44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14:paraId="2D3FBA48" w14:textId="77777777" w:rsidR="000B4486" w:rsidRDefault="000B4486" w:rsidP="000B44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C78B26" w14:textId="77777777" w:rsidR="00703713" w:rsidRDefault="00703713">
      <w:pPr>
        <w:rPr>
          <w:rFonts w:ascii="Times New Roman" w:hAnsi="Times New Roman"/>
          <w:sz w:val="28"/>
          <w:szCs w:val="28"/>
        </w:rPr>
      </w:pPr>
    </w:p>
    <w:sectPr w:rsidR="0070371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713"/>
    <w:rsid w:val="000601C1"/>
    <w:rsid w:val="000B4486"/>
    <w:rsid w:val="004315C7"/>
    <w:rsid w:val="00564D10"/>
    <w:rsid w:val="0070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9962"/>
  <w15:docId w15:val="{54BF9ED1-D550-4A9D-80CF-B32C6F94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C31DE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1C31D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88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Admin</cp:lastModifiedBy>
  <cp:revision>20</cp:revision>
  <cp:lastPrinted>2024-09-12T10:22:00Z</cp:lastPrinted>
  <dcterms:created xsi:type="dcterms:W3CDTF">2023-09-15T03:22:00Z</dcterms:created>
  <dcterms:modified xsi:type="dcterms:W3CDTF">2025-10-01T06:08:00Z</dcterms:modified>
  <dc:language>ru-RU</dc:language>
</cp:coreProperties>
</file>